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DD98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14:paraId="4E79F29A" w14:textId="77777777"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14:paraId="375CDB62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0059057D" w14:textId="77777777"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14:paraId="72343970" w14:textId="77777777"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14:paraId="588C8442" w14:textId="77777777" w:rsidR="00A96794" w:rsidRDefault="00A96794" w:rsidP="00A96794">
      <w:pPr>
        <w:pStyle w:val="KeinLeerraum"/>
        <w:spacing w:after="120"/>
      </w:pPr>
    </w:p>
    <w:p w14:paraId="21BAC8E5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14:paraId="15B9C8C5" w14:textId="77777777" w:rsidR="00476E73" w:rsidRDefault="00476E73" w:rsidP="00476E73">
      <w:pPr>
        <w:pStyle w:val="KeinLeerraum"/>
      </w:pPr>
    </w:p>
    <w:p w14:paraId="1357DD4C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14:paraId="34A0E2A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CD17B23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AEF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9DE8EA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A14656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B820E9B" w14:textId="77777777"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E6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B234123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14:paraId="2B3D9A7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869EDA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E17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55CCA15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6FC1EC3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3C18091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4B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531475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AE0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8F7601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14:paraId="7BA0F6D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3AF12F5" w14:textId="77777777"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79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29F7A99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B6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92B846D" w14:textId="77777777"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14:paraId="3C4AA0D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844B7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C4C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2EF16D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B92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4FB6C0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D9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60A31E7" w14:textId="77777777"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14:paraId="782479F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02928D0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863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A6847C2" w14:textId="77777777" w:rsidR="00476E73" w:rsidRDefault="00476E73" w:rsidP="00476E73">
      <w:pPr>
        <w:pStyle w:val="KeinLeerraum"/>
      </w:pPr>
    </w:p>
    <w:p w14:paraId="7D95B284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14:paraId="72EE785F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6A189642" w14:textId="77777777" w:rsidTr="004D51FC">
        <w:tc>
          <w:tcPr>
            <w:tcW w:w="9062" w:type="dxa"/>
          </w:tcPr>
          <w:p w14:paraId="418CCF9E" w14:textId="77777777" w:rsidR="00476E73" w:rsidRDefault="00476E73" w:rsidP="004D51FC">
            <w:pPr>
              <w:pStyle w:val="KeinLeerraum"/>
            </w:pPr>
          </w:p>
          <w:p w14:paraId="5205CB05" w14:textId="77777777" w:rsidR="00476E73" w:rsidRDefault="00476E73" w:rsidP="004D51FC">
            <w:pPr>
              <w:pStyle w:val="KeinLeerraum"/>
            </w:pPr>
          </w:p>
          <w:p w14:paraId="434A6ADD" w14:textId="77777777" w:rsidR="00476E73" w:rsidRDefault="00476E73" w:rsidP="004D51FC">
            <w:pPr>
              <w:pStyle w:val="KeinLeerraum"/>
            </w:pPr>
          </w:p>
          <w:p w14:paraId="18F27748" w14:textId="77777777" w:rsidR="00476E73" w:rsidRDefault="00476E73" w:rsidP="004D51FC">
            <w:pPr>
              <w:pStyle w:val="KeinLeerraum"/>
            </w:pPr>
          </w:p>
          <w:p w14:paraId="28D6B437" w14:textId="77777777" w:rsidR="00476E73" w:rsidRDefault="00476E73" w:rsidP="004D51FC">
            <w:pPr>
              <w:pStyle w:val="KeinLeerraum"/>
            </w:pPr>
          </w:p>
          <w:p w14:paraId="4FCC5827" w14:textId="77777777" w:rsidR="00476E73" w:rsidRDefault="00476E73" w:rsidP="004D51FC">
            <w:pPr>
              <w:pStyle w:val="KeinLeerraum"/>
            </w:pPr>
          </w:p>
          <w:p w14:paraId="6D5EB684" w14:textId="77777777" w:rsidR="00476E73" w:rsidRDefault="00476E73" w:rsidP="004D51FC">
            <w:pPr>
              <w:pStyle w:val="KeinLeerraum"/>
            </w:pPr>
          </w:p>
          <w:p w14:paraId="658CEACD" w14:textId="77777777" w:rsidR="00476E73" w:rsidRDefault="00476E73" w:rsidP="004D51FC">
            <w:pPr>
              <w:pStyle w:val="KeinLeerraum"/>
            </w:pPr>
          </w:p>
        </w:tc>
      </w:tr>
    </w:tbl>
    <w:p w14:paraId="4C494F5F" w14:textId="77777777" w:rsidR="00476E73" w:rsidRDefault="00476E73" w:rsidP="00476E73">
      <w:pPr>
        <w:pStyle w:val="KeinLeerraum"/>
      </w:pPr>
    </w:p>
    <w:p w14:paraId="3376D0D8" w14:textId="77777777" w:rsidR="00476E73" w:rsidRDefault="00476E73" w:rsidP="00476E73">
      <w:pPr>
        <w:pStyle w:val="KeinLeerraum"/>
      </w:pPr>
    </w:p>
    <w:p w14:paraId="7036C66F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14:paraId="0067739C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14:paraId="5F614679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CEB6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E68E7F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7103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35718D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1D983A6" w14:textId="77777777"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14:paraId="37120CC3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C3C2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E54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8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7AA70C0B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C3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E4C101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14:paraId="17C92F3E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A80567A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264A8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4ECE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Gst.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59482381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F0A4" w14:textId="77777777"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6CAA92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C2615B9" w14:textId="77777777" w:rsidR="002157DE" w:rsidRDefault="002157DE" w:rsidP="000449C5">
      <w:pPr>
        <w:pStyle w:val="KeinLeerraum"/>
      </w:pPr>
    </w:p>
    <w:p w14:paraId="7C1C1685" w14:textId="77777777" w:rsidR="002157DE" w:rsidRDefault="002157DE">
      <w:r>
        <w:br w:type="page"/>
      </w:r>
    </w:p>
    <w:p w14:paraId="5C98F4FC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72FB4D5F" w14:textId="77777777"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2DD42FF2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292ADBDA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02943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87BBAB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6F458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2EC8A32B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8823C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7191AE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C41074B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14:paraId="6D8CC437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1C4E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5AC9B87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7654F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27564451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7AF3E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775AB2DD" w14:textId="77777777"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505C9A" w14:textId="77777777" w:rsidR="00476E73" w:rsidRDefault="00476E73" w:rsidP="00476E73">
      <w:pPr>
        <w:pStyle w:val="KeinLeerraum"/>
      </w:pPr>
    </w:p>
    <w:p w14:paraId="41FD6C11" w14:textId="77777777" w:rsidR="009A477C" w:rsidRDefault="009A477C" w:rsidP="00476E73">
      <w:pPr>
        <w:pStyle w:val="KeinLeerraum"/>
      </w:pPr>
    </w:p>
    <w:p w14:paraId="3227A623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14:paraId="361D5E03" w14:textId="77777777" w:rsidR="00476E73" w:rsidRDefault="00476E73" w:rsidP="00476E73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08E9F" wp14:editId="475C1F1C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E7CA" w14:textId="77777777"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08E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0DF8E7CA" w14:textId="77777777"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14:paraId="1FAC7601" w14:textId="77777777"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14:paraId="13ED7543" w14:textId="77777777" w:rsidTr="004D51FC">
        <w:tc>
          <w:tcPr>
            <w:tcW w:w="2478" w:type="dxa"/>
          </w:tcPr>
          <w:p w14:paraId="3637C0D5" w14:textId="77777777" w:rsidR="00476E73" w:rsidRDefault="00476E73" w:rsidP="004D51FC">
            <w:pPr>
              <w:pStyle w:val="KeinLeerraum"/>
            </w:pPr>
          </w:p>
        </w:tc>
      </w:tr>
    </w:tbl>
    <w:p w14:paraId="17B84291" w14:textId="77777777" w:rsidR="00476E73" w:rsidRDefault="00476E73" w:rsidP="00476E73">
      <w:pPr>
        <w:pStyle w:val="KeinLeerraum"/>
      </w:pPr>
    </w:p>
    <w:p w14:paraId="12DE6322" w14:textId="77777777" w:rsidR="00476E73" w:rsidRDefault="00476E73" w:rsidP="00476E73">
      <w:pPr>
        <w:pStyle w:val="KeinLeerraum"/>
      </w:pPr>
    </w:p>
    <w:p w14:paraId="788DDA80" w14:textId="77777777" w:rsidR="00476E73" w:rsidRDefault="00476E73" w:rsidP="00476E73">
      <w:pPr>
        <w:pStyle w:val="KeinLeerraum"/>
      </w:pPr>
    </w:p>
    <w:p w14:paraId="750467D1" w14:textId="77777777" w:rsidR="00476E73" w:rsidRDefault="00476E73" w:rsidP="00476E73">
      <w:pPr>
        <w:pStyle w:val="KeinLeerraum"/>
      </w:pPr>
    </w:p>
    <w:p w14:paraId="450FBEED" w14:textId="77777777" w:rsidR="00476E73" w:rsidRDefault="00476E73" w:rsidP="00476E73">
      <w:pPr>
        <w:pStyle w:val="KeinLeerraum"/>
      </w:pPr>
    </w:p>
    <w:p w14:paraId="081C69A3" w14:textId="77777777"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14:paraId="46467EB3" w14:textId="77777777" w:rsidTr="004D51FC">
        <w:tc>
          <w:tcPr>
            <w:tcW w:w="9062" w:type="dxa"/>
          </w:tcPr>
          <w:p w14:paraId="450D3608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14:paraId="26DEA401" w14:textId="77777777"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14:paraId="197765AF" w14:textId="77777777" w:rsidR="00476E73" w:rsidRDefault="00476E73" w:rsidP="00476E73">
      <w:pPr>
        <w:pStyle w:val="KeinLeerraum"/>
      </w:pPr>
    </w:p>
    <w:p w14:paraId="14849716" w14:textId="77777777" w:rsidR="009A477C" w:rsidRDefault="009A477C" w:rsidP="00476E73">
      <w:pPr>
        <w:pStyle w:val="KeinLeerraum"/>
      </w:pPr>
    </w:p>
    <w:p w14:paraId="3DA4D66C" w14:textId="77777777"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14:paraId="77C2C63F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6B9333B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63C570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51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CE6649D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DAEA30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FB1A5D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C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933DFE8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2F626A6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621747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10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97E06E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0C4FEE3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689C9F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85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1CE87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70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1726DD3" w14:textId="77777777"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7C0BEF4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DEC1A2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18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0529FE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4A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0E8AAF3" w14:textId="77777777"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494FB1B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8F312D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8A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161768D" w14:textId="77777777"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14:paraId="773933D8" w14:textId="7777777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630DB41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C3F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A4ADE57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4F2" w14:textId="77777777"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886CFF1" w14:textId="77777777" w:rsidR="009A477C" w:rsidRDefault="009A477C" w:rsidP="00476E73">
      <w:pPr>
        <w:pStyle w:val="KeinLeerraum"/>
      </w:pPr>
    </w:p>
    <w:p w14:paraId="16E42EBD" w14:textId="77777777" w:rsidR="009A477C" w:rsidRDefault="009A477C">
      <w:r>
        <w:br w:type="page"/>
      </w:r>
    </w:p>
    <w:p w14:paraId="4AE1C880" w14:textId="77777777" w:rsidR="00476E73" w:rsidRDefault="00476E73" w:rsidP="00476E73">
      <w:pPr>
        <w:pStyle w:val="KeinLeerraum"/>
      </w:pPr>
    </w:p>
    <w:p w14:paraId="52D5A70C" w14:textId="77777777"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14:paraId="69765B50" w14:textId="77777777" w:rsidR="00C3428C" w:rsidRDefault="00C3428C" w:rsidP="00C3428C">
      <w:pPr>
        <w:pStyle w:val="KeinLeerraum"/>
        <w:rPr>
          <w:b/>
          <w:sz w:val="26"/>
          <w:szCs w:val="26"/>
        </w:rPr>
      </w:pPr>
    </w:p>
    <w:p w14:paraId="7C99F1BD" w14:textId="77777777"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14:paraId="5B49B126" w14:textId="77777777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CC28" w14:textId="77777777"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6333F4F8" w14:textId="77777777"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351DDD97" w14:textId="77777777"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4499F19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5CABB14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435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6AF0C3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6C3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0D5CA8D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CD4CC9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4C872DF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AD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ABAB7EB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7ABC02B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82E8923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A9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0E78BC1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057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C193C8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3C4A82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24F1D06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FF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3B74624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08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A742321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1EA5D9F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4749AF4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71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BA8B4EC" w14:textId="77777777"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14:paraId="5F99ED5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2319ECB" w14:textId="77777777"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283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62403AB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622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F32E72B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58B240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EDB17D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36F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95758F9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4876715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6FD291E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38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AA23A9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98A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E64DDB" w14:textId="77777777"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14:paraId="10D8FFE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8456FB9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9A4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19F3CD3" w14:textId="77777777"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B6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FDCEC58" w14:textId="77777777"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14:paraId="31369EC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63E01C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AA0" w14:textId="77777777"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7759B99" w14:textId="77777777" w:rsidR="00C3428C" w:rsidRDefault="00C3428C" w:rsidP="00C3428C">
      <w:pPr>
        <w:pStyle w:val="KeinLeerraum"/>
        <w:rPr>
          <w:rFonts w:ascii="Arial" w:hAnsi="Arial" w:cs="Arial"/>
        </w:rPr>
      </w:pPr>
    </w:p>
    <w:p w14:paraId="15DF009F" w14:textId="77777777" w:rsidR="009A477C" w:rsidRDefault="009A477C" w:rsidP="00C3428C">
      <w:pPr>
        <w:pStyle w:val="KeinLeerraum"/>
        <w:rPr>
          <w:rFonts w:ascii="Arial" w:hAnsi="Arial" w:cs="Arial"/>
        </w:rPr>
      </w:pPr>
    </w:p>
    <w:p w14:paraId="2727848B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14:paraId="3214857D" w14:textId="77777777" w:rsidR="00476E73" w:rsidRDefault="00476E73" w:rsidP="00476E73">
      <w:pPr>
        <w:pStyle w:val="KeinLeerraum"/>
      </w:pPr>
    </w:p>
    <w:p w14:paraId="5851E0B4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14:paraId="5826407E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14:paraId="4E84F937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14:paraId="5E598BD8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14:paraId="2C56C7A5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14:paraId="1835C72E" w14:textId="77777777"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14:paraId="6226F910" w14:textId="77777777"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14:paraId="0C2DD45A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14:paraId="553825A2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14:paraId="6608A6BE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14:paraId="74F1C0A1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14:paraId="7977D91F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05D16530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4D239DB5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14:paraId="6A65F63A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14:paraId="64A4083A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14:paraId="03DC8E43" w14:textId="77777777"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14:paraId="3F4A571D" w14:textId="77777777"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14:paraId="21FCC4E9" w14:textId="77777777"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14:paraId="791ADC28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14:paraId="167CEF9B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14:paraId="5200D790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14:paraId="055A8961" w14:textId="77777777"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14:paraId="7D550E73" w14:textId="77777777" w:rsidR="00C3428C" w:rsidRDefault="00C3428C" w:rsidP="00656C92">
      <w:pPr>
        <w:pStyle w:val="KeinLeerraum"/>
        <w:rPr>
          <w:b/>
          <w:sz w:val="26"/>
          <w:szCs w:val="26"/>
        </w:rPr>
      </w:pPr>
    </w:p>
    <w:p w14:paraId="4318452B" w14:textId="77777777"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14:paraId="152251F9" w14:textId="7E1C3D44" w:rsidR="00656C92" w:rsidRPr="00A707BE" w:rsidRDefault="00656C92" w:rsidP="00A707BE">
      <w:pPr>
        <w:pStyle w:val="KeinLeerraum"/>
        <w:spacing w:after="120"/>
      </w:pPr>
      <w:r w:rsidRPr="00A707BE">
        <w:t>Um im Falle von Unklarheiten eine rasche Bearbeitung Ihres Antrages zu ermöglichen, bitten wir um Bekanntgabe der Telefonnummer, unter der Sie tagsüber zu erreichen sind</w:t>
      </w:r>
      <w:r w:rsidR="00CF14D6">
        <w:t>.</w:t>
      </w:r>
    </w:p>
    <w:p w14:paraId="60AF7EA5" w14:textId="77777777" w:rsidR="00656C92" w:rsidRPr="00A707BE" w:rsidRDefault="00656C92" w:rsidP="00A707BE">
      <w:pPr>
        <w:pStyle w:val="KeinLeerraum"/>
        <w:spacing w:after="120"/>
        <w:rPr>
          <w:caps/>
        </w:rPr>
      </w:pPr>
    </w:p>
    <w:p w14:paraId="479A5AD4" w14:textId="77777777"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14:paraId="079B5D85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14:paraId="6942DA4B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F7D5F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60599F58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68C25824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5B98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2F6FA2B9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14:paraId="1FE35444" w14:textId="77777777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C3B1E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0A349FCE" w14:textId="77777777"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14:paraId="6F248889" w14:textId="77777777" w:rsidR="00C3428C" w:rsidRPr="00C3428C" w:rsidRDefault="00C3428C" w:rsidP="00C3428C">
      <w:pPr>
        <w:pStyle w:val="KeinLeerraum"/>
        <w:rPr>
          <w:sz w:val="26"/>
          <w:szCs w:val="26"/>
        </w:rPr>
      </w:pPr>
    </w:p>
    <w:p w14:paraId="6796EA8A" w14:textId="77777777"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5B24" w14:textId="77777777"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14:paraId="598C497D" w14:textId="77777777"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5BE5" w14:textId="77777777"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FAA5" w14:textId="77777777"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0234" w14:textId="77777777"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25B9A" w14:textId="77777777"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14:paraId="798C4ADC" w14:textId="77777777"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978E" w14:textId="77777777"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E433" w14:textId="77777777"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14:paraId="78FE3C69" w14:textId="77777777"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14:paraId="4C6077B6" w14:textId="77777777"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498D" w14:textId="77777777"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45177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CF14D6"/>
    <w:rsid w:val="00D53231"/>
    <w:rsid w:val="00D83DAA"/>
    <w:rsid w:val="00D8711F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A332"/>
  <w15:docId w15:val="{380D1A37-DF0B-4845-A31F-6C665B15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2FD9-8388-4DA7-94DA-A035667B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Siegl Manuel - Stadtgemeinde Liezen</cp:lastModifiedBy>
  <cp:revision>4</cp:revision>
  <cp:lastPrinted>2020-02-20T07:12:00Z</cp:lastPrinted>
  <dcterms:created xsi:type="dcterms:W3CDTF">2020-03-02T13:05:00Z</dcterms:created>
  <dcterms:modified xsi:type="dcterms:W3CDTF">2020-09-21T07:46:00Z</dcterms:modified>
</cp:coreProperties>
</file>